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</w:pP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11"/>
          <w:szCs w:val="11"/>
          <w:u w:val="single"/>
          <w:lang w:val="en-US" w:eastAsia="zh-CN" w:bidi="ar"/>
        </w:rPr>
        <w:t xml:space="preserve"> 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中共</w:t>
      </w:r>
      <w:r>
        <w:rPr>
          <w:rFonts w:hint="eastAsia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东召村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支部委员会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jc w:val="both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中共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东召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村党支部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关于巡察整改进展情况的通报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根据淄博高新区工委巡察工作统一部署，2025年2月至5月，工委第三巡察组对我村开展了巡察。2025年7月16日，工委第三巡察组反馈了巡察情况，提出了整改意见建议。202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月17日至202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日，我村对工委第三巡察组反馈的问题进行了认真整改，目前已经完成阶段性整改任务。按照党务公开原则和巡察工作有关要求，现将巡察整改情况予以公布。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1.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学习贯彻习近平新时代中国特色社会主义思想及党</w:t>
      </w: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的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二十大、党的二十届历次全会精神不到位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提高思想认识，加强理论知识学习。9月23日，召开巡察整改专题组织生活会，落实整改工作要求。12月包村干部根据中心统一要求，到村开展党的最新理论知识宣讲，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确保学习取得实效。积极对接中心党建工作部，提前学习沟通述职工作要求，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由村党支部书记带头，结合当年度工作开展情况进行述职报告的起草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并由村“两委”成员做好材料把关工作。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2.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党支部政治职能弱化，贯彻落实上级决策部署有差距。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整改进展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强化思想引导，提高参会意识。通过“三会一课”“主题党日”等形式，强调组织生活的重要性，由村党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支部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书记开展谈心谈话等方式，提高党员认识，积极落实党员责任义务，确保党员大会参会率在80%以上。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（2）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加强法治宣传教育，</w:t>
      </w:r>
      <w:r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通过每月主题党日活动，利用党员大会、村民代表大会进行法律法规的学习教育，收看党员教育警示片，进一步坚定理想观念，提高法治意识，树立正确的法制观念和行为准则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，</w:t>
      </w:r>
      <w:r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同时积极配合中心工作人员，做好安置帮教、社区矫正人员的日常走访、教育工作。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yellow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对清廉村居建设重视不够，村集体资源利用不充分。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严格落实党支部党风廉政建设主体责任，切实提高对党风廉政建设工作的重视程度，规范阳光报告会和“群众点单，我来监督”召开流程，如实进行纸质投票，广泛征求群众意见，要求参会人员严格对待投票、认真勾选。（2）党支部书记牵头、村“两委”成员共同参与，积极与承包户协商，待土地承包合同期满后按照当年市场价格重新调整土地租赁价格，保护村集体经济收入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村务管理不规范，形式主义依然存在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（1）加强“一网三联”积分兑换工作规范管理，落实工作档案材料归档管理。每季度按时开展积分兑换工作，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及时将兑换记录整理后放入积分兑换档案材料。加强新时代文明实践站管理工作，已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具体负责新时代文明实践工作，根据村实际情况扎实开展文明实践和志愿服务活动，并在活动结束后及时规范做好活动时间、地点、参加人员、内容、照片等记录工作，同时定期自查，切实发挥新时代文明实践站引领作用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 “三资”管理不规范。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严格规范大宗物资采购管理，按照“先询价，比质量、比价格，签合同、再执行”的原则，确保采购流程公开透明。所有经济业务必须严格按实际发生时间顺序进行，做到询价有记录、合同有备案、票据有依据，保障村级资金使用合规。（2）由村党支部书记牵头，村会计人员具体负责支出材料的收集、整理与归档，村务监督委员会对支出事项的真实性、票据的合规性、审批流程的完整性进行全过程监督审核，确保每笔支出材料齐全、手续完备、有据可查。（3）已补充完善相应协议内容，村会计人员按时参加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三资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管理业务培训会，学习合同签订流程，日后严格按照合同签订相关规定执行，规范合同签订程序，确保合同签订规范合理。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 组织生活开展不严，党员发展不规范。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整改进展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（1）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严肃党员发展纪律，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落实党员发展工作责任。10月对村内发展对象转正，积极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对接中心党建工作部，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严格发展流程中各环节工作，及时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做好材料报送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、上传、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保管工作。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指定专人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及时做好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党员档案材料整理工作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。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（2）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加强思想建设，强化理论学习。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由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村“两委”成员负责做好签到监督管理和会议记录整理工作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。积极对接中心党建工作部，进一步提升党务工作水平，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按照认真、细致要求做好每月档案整理和归档工作。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（3）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严肃组织生活会召开纪律，按照中心下发工作方案，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由村党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支部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书记带头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，村“两委”成员做好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文字材料的把关工作，结合各自分管领域和工作开展情况，撰写个人对照检查材料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，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并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做好档案资料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整理归档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保管工作。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欢迎广大党员干部群众对巡察整改落实情况进行监督。如有意见，请及时向我们反映。联系电话：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13606437259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</w:t>
      </w:r>
      <w:bookmarkStart w:id="0" w:name="_GoBack"/>
      <w:bookmarkEnd w:id="0"/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                                        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东召村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党支部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                                       202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年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月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日</w:t>
      </w:r>
    </w:p>
    <w:sectPr>
      <w:footerReference r:id="rId3" w:type="default"/>
      <w:pgSz w:w="11906" w:h="16838"/>
      <w:pgMar w:top="1440" w:right="1080" w:bottom="1440" w:left="108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Q0MDAwNjM3MWIzYmNmMDhkMzk4ODkwZmJlZWMyMjgifQ=="/>
  </w:docVars>
  <w:rsids>
    <w:rsidRoot w:val="00000000"/>
    <w:rsid w:val="002E0A49"/>
    <w:rsid w:val="00411317"/>
    <w:rsid w:val="01E11956"/>
    <w:rsid w:val="021E775C"/>
    <w:rsid w:val="030D473A"/>
    <w:rsid w:val="03106198"/>
    <w:rsid w:val="03800D34"/>
    <w:rsid w:val="03FC1737"/>
    <w:rsid w:val="046A0810"/>
    <w:rsid w:val="061E7CE3"/>
    <w:rsid w:val="069E4033"/>
    <w:rsid w:val="07D27C00"/>
    <w:rsid w:val="09362C25"/>
    <w:rsid w:val="09AD0774"/>
    <w:rsid w:val="0A393538"/>
    <w:rsid w:val="0A8F2329"/>
    <w:rsid w:val="0AA67CB9"/>
    <w:rsid w:val="0AB95A07"/>
    <w:rsid w:val="0B2B574E"/>
    <w:rsid w:val="0C8C3680"/>
    <w:rsid w:val="0CAF61E6"/>
    <w:rsid w:val="0CF140C8"/>
    <w:rsid w:val="0D5500FF"/>
    <w:rsid w:val="0D72696D"/>
    <w:rsid w:val="0DC42165"/>
    <w:rsid w:val="0DE61284"/>
    <w:rsid w:val="0EED1247"/>
    <w:rsid w:val="10EA3C90"/>
    <w:rsid w:val="111927C8"/>
    <w:rsid w:val="11D66FCD"/>
    <w:rsid w:val="11FC5582"/>
    <w:rsid w:val="1229678E"/>
    <w:rsid w:val="12575356"/>
    <w:rsid w:val="12F74944"/>
    <w:rsid w:val="135824ED"/>
    <w:rsid w:val="13AD7CBC"/>
    <w:rsid w:val="14023672"/>
    <w:rsid w:val="1459163A"/>
    <w:rsid w:val="14EE1B0D"/>
    <w:rsid w:val="155D0ED5"/>
    <w:rsid w:val="15BC3CCB"/>
    <w:rsid w:val="15D125F6"/>
    <w:rsid w:val="16797EF1"/>
    <w:rsid w:val="16E03E69"/>
    <w:rsid w:val="17214184"/>
    <w:rsid w:val="176C5113"/>
    <w:rsid w:val="182E5E5A"/>
    <w:rsid w:val="1A8D1018"/>
    <w:rsid w:val="1B1A3299"/>
    <w:rsid w:val="1B9F39AB"/>
    <w:rsid w:val="1C0A116C"/>
    <w:rsid w:val="1C354BAE"/>
    <w:rsid w:val="1C923257"/>
    <w:rsid w:val="1CE27F12"/>
    <w:rsid w:val="1E0D0FBE"/>
    <w:rsid w:val="1E324798"/>
    <w:rsid w:val="1EAF07E7"/>
    <w:rsid w:val="1EB6084B"/>
    <w:rsid w:val="1F1B57C0"/>
    <w:rsid w:val="1FC02FD6"/>
    <w:rsid w:val="200875F5"/>
    <w:rsid w:val="208A0FEC"/>
    <w:rsid w:val="21B24A74"/>
    <w:rsid w:val="21F7620D"/>
    <w:rsid w:val="222812CB"/>
    <w:rsid w:val="22481402"/>
    <w:rsid w:val="22934188"/>
    <w:rsid w:val="24272B4D"/>
    <w:rsid w:val="246B0F38"/>
    <w:rsid w:val="24A0493A"/>
    <w:rsid w:val="24E707BB"/>
    <w:rsid w:val="26005D5B"/>
    <w:rsid w:val="2677791D"/>
    <w:rsid w:val="26D44D6F"/>
    <w:rsid w:val="26F75E9F"/>
    <w:rsid w:val="27906EE8"/>
    <w:rsid w:val="2866394F"/>
    <w:rsid w:val="289C7B0E"/>
    <w:rsid w:val="290F7949"/>
    <w:rsid w:val="2AF61758"/>
    <w:rsid w:val="2B697B57"/>
    <w:rsid w:val="2B877489"/>
    <w:rsid w:val="2D2F7082"/>
    <w:rsid w:val="2D6936FB"/>
    <w:rsid w:val="2DFC3ADD"/>
    <w:rsid w:val="30C93FD4"/>
    <w:rsid w:val="30E038CF"/>
    <w:rsid w:val="31556AAC"/>
    <w:rsid w:val="31773A5B"/>
    <w:rsid w:val="33076B53"/>
    <w:rsid w:val="33315BCA"/>
    <w:rsid w:val="33EA7980"/>
    <w:rsid w:val="34B54432"/>
    <w:rsid w:val="35270760"/>
    <w:rsid w:val="36DF1D19"/>
    <w:rsid w:val="37F7266B"/>
    <w:rsid w:val="38AD27E2"/>
    <w:rsid w:val="39B06F76"/>
    <w:rsid w:val="3AAC1E33"/>
    <w:rsid w:val="3B331458"/>
    <w:rsid w:val="3B56418A"/>
    <w:rsid w:val="3C7D7048"/>
    <w:rsid w:val="3CC21403"/>
    <w:rsid w:val="3D425F57"/>
    <w:rsid w:val="3E7F29D6"/>
    <w:rsid w:val="3EA370A9"/>
    <w:rsid w:val="3EA55BAC"/>
    <w:rsid w:val="3F5F7C43"/>
    <w:rsid w:val="3FAD415A"/>
    <w:rsid w:val="3FDD2A8F"/>
    <w:rsid w:val="3FE70560"/>
    <w:rsid w:val="421C36D4"/>
    <w:rsid w:val="429C43C9"/>
    <w:rsid w:val="4313605C"/>
    <w:rsid w:val="431E31A2"/>
    <w:rsid w:val="4321542D"/>
    <w:rsid w:val="45015112"/>
    <w:rsid w:val="450D5F47"/>
    <w:rsid w:val="453D39D6"/>
    <w:rsid w:val="455C4780"/>
    <w:rsid w:val="46255422"/>
    <w:rsid w:val="47B10A89"/>
    <w:rsid w:val="483B6BC4"/>
    <w:rsid w:val="49C21913"/>
    <w:rsid w:val="4AB872CC"/>
    <w:rsid w:val="4AC934B4"/>
    <w:rsid w:val="4B7F6BAC"/>
    <w:rsid w:val="4B9C55AC"/>
    <w:rsid w:val="4C593F3E"/>
    <w:rsid w:val="4C863E30"/>
    <w:rsid w:val="4E01203E"/>
    <w:rsid w:val="4E537A0C"/>
    <w:rsid w:val="4F0F42E7"/>
    <w:rsid w:val="506F5600"/>
    <w:rsid w:val="50897DAC"/>
    <w:rsid w:val="51B82A14"/>
    <w:rsid w:val="51FF051C"/>
    <w:rsid w:val="52EC6E19"/>
    <w:rsid w:val="53807561"/>
    <w:rsid w:val="54A03833"/>
    <w:rsid w:val="54AE19E3"/>
    <w:rsid w:val="54CD1572"/>
    <w:rsid w:val="55954E45"/>
    <w:rsid w:val="55EC7130"/>
    <w:rsid w:val="56B0067D"/>
    <w:rsid w:val="58D1693B"/>
    <w:rsid w:val="5A40075C"/>
    <w:rsid w:val="5B675D82"/>
    <w:rsid w:val="5C871002"/>
    <w:rsid w:val="5CC62859"/>
    <w:rsid w:val="5CF039A9"/>
    <w:rsid w:val="5D047419"/>
    <w:rsid w:val="5FF611CB"/>
    <w:rsid w:val="60051502"/>
    <w:rsid w:val="608337CA"/>
    <w:rsid w:val="608B7025"/>
    <w:rsid w:val="60BE6E98"/>
    <w:rsid w:val="61016A85"/>
    <w:rsid w:val="611E11E8"/>
    <w:rsid w:val="61483DB4"/>
    <w:rsid w:val="616B7AA3"/>
    <w:rsid w:val="619A248B"/>
    <w:rsid w:val="62FF4946"/>
    <w:rsid w:val="63520F1A"/>
    <w:rsid w:val="63A21509"/>
    <w:rsid w:val="641B1A07"/>
    <w:rsid w:val="64621E62"/>
    <w:rsid w:val="64DF4A2F"/>
    <w:rsid w:val="64F32447"/>
    <w:rsid w:val="651603C8"/>
    <w:rsid w:val="6571289C"/>
    <w:rsid w:val="65F94495"/>
    <w:rsid w:val="66303B19"/>
    <w:rsid w:val="66E92E42"/>
    <w:rsid w:val="673F2EE5"/>
    <w:rsid w:val="67B4091B"/>
    <w:rsid w:val="682D4A34"/>
    <w:rsid w:val="68C9424A"/>
    <w:rsid w:val="69724A8A"/>
    <w:rsid w:val="697D0373"/>
    <w:rsid w:val="6C094DC5"/>
    <w:rsid w:val="6C5B59F4"/>
    <w:rsid w:val="6CB03334"/>
    <w:rsid w:val="6CFC70D1"/>
    <w:rsid w:val="6D7D6FDD"/>
    <w:rsid w:val="6DCC7B1B"/>
    <w:rsid w:val="6E0252EB"/>
    <w:rsid w:val="6EAE7F2A"/>
    <w:rsid w:val="6EC95E08"/>
    <w:rsid w:val="700C2451"/>
    <w:rsid w:val="71080E6A"/>
    <w:rsid w:val="711F7F62"/>
    <w:rsid w:val="71215615"/>
    <w:rsid w:val="71556CC8"/>
    <w:rsid w:val="72094B9E"/>
    <w:rsid w:val="72096AA0"/>
    <w:rsid w:val="721B697B"/>
    <w:rsid w:val="72EA6279"/>
    <w:rsid w:val="735F0AE9"/>
    <w:rsid w:val="739D1444"/>
    <w:rsid w:val="74213BEF"/>
    <w:rsid w:val="745B39A7"/>
    <w:rsid w:val="751F5FBD"/>
    <w:rsid w:val="75752846"/>
    <w:rsid w:val="76BB2979"/>
    <w:rsid w:val="771339C6"/>
    <w:rsid w:val="78047EB1"/>
    <w:rsid w:val="78F341AE"/>
    <w:rsid w:val="798709C3"/>
    <w:rsid w:val="799D6169"/>
    <w:rsid w:val="7B3F192C"/>
    <w:rsid w:val="7C0D1570"/>
    <w:rsid w:val="7E4045BC"/>
    <w:rsid w:val="7E4F5E61"/>
    <w:rsid w:val="7FCB3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</w:style>
  <w:style w:type="paragraph" w:styleId="3">
    <w:name w:val="Subtitle"/>
    <w:next w:val="1"/>
    <w:qFormat/>
    <w:uiPriority w:val="0"/>
    <w:pPr>
      <w:wordWrap w:val="0"/>
      <w:spacing w:after="60"/>
      <w:jc w:val="center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8">
    <w:name w:val="Default"/>
    <w:qFormat/>
    <w:uiPriority w:val="99"/>
    <w:pPr>
      <w:widowControl w:val="0"/>
      <w:autoSpaceDE w:val="0"/>
      <w:autoSpaceDN w:val="0"/>
      <w:adjustRightInd w:val="0"/>
    </w:pPr>
    <w:rPr>
      <w:rFonts w:hint="eastAsia" w:ascii="仿宋_GB2312" w:hAnsi="仿宋_GB2312" w:eastAsia="仿宋_GB2312" w:cs="Times New Roman"/>
      <w:color w:val="000000"/>
      <w:sz w:val="24"/>
      <w:szCs w:val="22"/>
      <w:lang w:val="en-US" w:eastAsia="zh-CN" w:bidi="ar-SA"/>
    </w:rPr>
  </w:style>
  <w:style w:type="paragraph" w:customStyle="1" w:styleId="9">
    <w:name w:val="正文 New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16"/>
      <w:szCs w:val="16"/>
      <w:lang w:val="en-US" w:eastAsia="zh-CN" w:bidi="ar-SA"/>
    </w:rPr>
  </w:style>
  <w:style w:type="paragraph" w:customStyle="1" w:styleId="10">
    <w:name w:val="正文 New New New New New New New New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16"/>
      <w:szCs w:val="1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1739</Words>
  <Characters>1779</Characters>
  <Lines>0</Lines>
  <Paragraphs>0</Paragraphs>
  <TotalTime>0</TotalTime>
  <ScaleCrop>false</ScaleCrop>
  <LinksUpToDate>false</LinksUpToDate>
  <CharactersWithSpaces>1866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2024-01-26T01:59:00Z</dcterms:created>
  <dc:creator>1</dc:creator>
  <cp:lastModifiedBy>inspur</cp:lastModifiedBy>
  <cp:lastPrinted>2024-02-05T06:12:00Z</cp:lastPrinted>
  <dcterms:modified xsi:type="dcterms:W3CDTF">2026-03-16T07:17:16Z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  <property fmtid="{D5CDD505-2E9C-101B-9397-08002B2CF9AE}" pid="3" name="ICV">
    <vt:lpwstr>32343619EBF74EB1A830CC65EAFC83CF_12</vt:lpwstr>
  </property>
  <property fmtid="{D5CDD505-2E9C-101B-9397-08002B2CF9AE}" pid="4" name="KSOTemplateDocerSaveRecord">
    <vt:lpwstr>eyJoZGlkIjoiYmQ0MDAwNjM3MWIzYmNmMDhkMzk4ODkwZmJlZWMyMjgiLCJ1c2VySWQiOiIzMTg1NjIwODkifQ==</vt:lpwstr>
  </property>
</Properties>
</file>